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Follow the </w:t>
      </w:r>
      <w:hyperlink r:id="rId4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yellow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brick road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Follow the </w:t>
      </w:r>
      <w:hyperlink r:id="rId5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yellow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brick road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Follow, follow, follow, follow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Follow the </w:t>
      </w:r>
      <w:hyperlink r:id="rId6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yellow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brick road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Follow the </w:t>
      </w:r>
      <w:hyperlink r:id="rId7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rainbow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over the stream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Follow the </w:t>
      </w:r>
      <w:hyperlink r:id="rId8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fellow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who </w:t>
      </w:r>
      <w:hyperlink r:id="rId9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follows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dream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Follow, follow, follow, follow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Follow the </w:t>
      </w:r>
      <w:hyperlink r:id="rId10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yellow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brick road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We're off to see the Wizard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 </w:t>
      </w:r>
      <w:hyperlink r:id="rId11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wonderful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Wizard of Oz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We hear he is a whiz of a wiz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If ever a wiz </w:t>
      </w:r>
      <w:hyperlink r:id="rId12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there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was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If ever, oh ever a wiz </w:t>
      </w:r>
      <w:hyperlink r:id="rId13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there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was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 </w:t>
      </w:r>
      <w:hyperlink r:id="rId14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Wizard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Oz is one because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Because, because, because, because, because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Because of the </w:t>
      </w:r>
      <w:hyperlink r:id="rId15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wonderful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things he does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We're off to see the Wizard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 </w:t>
      </w:r>
      <w:hyperlink r:id="rId16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wonderful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Wizard of Oz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We're off to see the Wizard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 </w:t>
      </w:r>
      <w:hyperlink r:id="rId17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wonderful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Wizard of Oz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We hear he is a whiz of a wiz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If ever a wiz </w:t>
      </w:r>
      <w:hyperlink r:id="rId18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there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was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lastRenderedPageBreak/>
        <w:t xml:space="preserve">If ever, oh, ever a wiz </w:t>
      </w:r>
      <w:hyperlink r:id="rId19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there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was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 </w:t>
      </w:r>
      <w:hyperlink r:id="rId20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Wizard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of Oz is one because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Because, because, because, because, because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Because of the </w:t>
      </w:r>
      <w:hyperlink r:id="rId21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wonderful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things he does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We're off to see the Wizard</w:t>
      </w:r>
    </w:p>
    <w:p w:rsidR="00E8266B" w:rsidRPr="00E8266B" w:rsidRDefault="00E8266B" w:rsidP="00E82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The </w:t>
      </w:r>
      <w:hyperlink r:id="rId22" w:history="1">
        <w:r w:rsidRPr="00E8266B">
          <w:rPr>
            <w:rFonts w:ascii="Arial" w:eastAsia="Times New Roman" w:hAnsi="Arial" w:cs="Arial"/>
            <w:color w:val="222222"/>
            <w:sz w:val="27"/>
            <w:szCs w:val="27"/>
            <w:u w:val="single"/>
            <w:lang w:eastAsia="en-GB"/>
          </w:rPr>
          <w:t>wonderful</w:t>
        </w:r>
      </w:hyperlink>
      <w:r w:rsidRPr="00E8266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Wizard of Oz</w:t>
      </w:r>
    </w:p>
    <w:p w:rsidR="00B71291" w:rsidRDefault="00B71291"/>
    <w:p w:rsidR="0068096A" w:rsidRDefault="0068096A">
      <w:bookmarkStart w:id="0" w:name="_GoBack"/>
      <w:bookmarkEnd w:id="0"/>
    </w:p>
    <w:sectPr w:rsidR="0068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6B"/>
    <w:rsid w:val="0068096A"/>
    <w:rsid w:val="00B71291"/>
    <w:rsid w:val="00E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284E"/>
  <w15:chartTrackingRefBased/>
  <w15:docId w15:val="{B51E452E-AD60-44F8-8A01-B52F0893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266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2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fellow" TargetMode="External"/><Relationship Id="rId13" Type="http://schemas.openxmlformats.org/officeDocument/2006/relationships/hyperlink" Target="https://www.definitions.net/definition/there" TargetMode="External"/><Relationship Id="rId18" Type="http://schemas.openxmlformats.org/officeDocument/2006/relationships/hyperlink" Target="https://www.definitions.net/definition/the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wonderful" TargetMode="External"/><Relationship Id="rId7" Type="http://schemas.openxmlformats.org/officeDocument/2006/relationships/hyperlink" Target="https://www.definitions.net/definition/rainbow" TargetMode="External"/><Relationship Id="rId12" Type="http://schemas.openxmlformats.org/officeDocument/2006/relationships/hyperlink" Target="https://www.definitions.net/definition/there" TargetMode="External"/><Relationship Id="rId17" Type="http://schemas.openxmlformats.org/officeDocument/2006/relationships/hyperlink" Target="https://www.definitions.net/definition/wonderfu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wonderful" TargetMode="External"/><Relationship Id="rId20" Type="http://schemas.openxmlformats.org/officeDocument/2006/relationships/hyperlink" Target="https://www.definitions.net/definition/Wizar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yellow" TargetMode="External"/><Relationship Id="rId11" Type="http://schemas.openxmlformats.org/officeDocument/2006/relationships/hyperlink" Target="https://www.definitions.net/definition/wonderfu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efinitions.net/definition/yellow" TargetMode="External"/><Relationship Id="rId15" Type="http://schemas.openxmlformats.org/officeDocument/2006/relationships/hyperlink" Target="https://www.definitions.net/definition/wonderfu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finitions.net/definition/yellow" TargetMode="External"/><Relationship Id="rId19" Type="http://schemas.openxmlformats.org/officeDocument/2006/relationships/hyperlink" Target="https://www.definitions.net/definition/there" TargetMode="External"/><Relationship Id="rId4" Type="http://schemas.openxmlformats.org/officeDocument/2006/relationships/hyperlink" Target="https://www.definitions.net/definition/yellow" TargetMode="External"/><Relationship Id="rId9" Type="http://schemas.openxmlformats.org/officeDocument/2006/relationships/hyperlink" Target="https://www.definitions.net/definition/follows" TargetMode="External"/><Relationship Id="rId14" Type="http://schemas.openxmlformats.org/officeDocument/2006/relationships/hyperlink" Target="https://www.definitions.net/definition/Wizard" TargetMode="External"/><Relationship Id="rId22" Type="http://schemas.openxmlformats.org/officeDocument/2006/relationships/hyperlink" Target="https://www.definitions.net/definition/wonder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Garnett</dc:creator>
  <cp:keywords/>
  <dc:description/>
  <cp:lastModifiedBy>Tom Garnett</cp:lastModifiedBy>
  <cp:revision>2</cp:revision>
  <dcterms:created xsi:type="dcterms:W3CDTF">2021-02-08T11:04:00Z</dcterms:created>
  <dcterms:modified xsi:type="dcterms:W3CDTF">2021-02-08T11:05:00Z</dcterms:modified>
</cp:coreProperties>
</file>